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8CFE" w14:textId="6D3EC57E" w:rsidR="002F186C" w:rsidRP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6C">
        <w:rPr>
          <w:rFonts w:ascii="Times New Roman" w:eastAsia="Times New Roman" w:hAnsi="Times New Roman" w:cs="Times New Roman"/>
          <w:sz w:val="24"/>
          <w:szCs w:val="24"/>
        </w:rPr>
        <w:t>Reflection Exercise: Gauging Trust</w:t>
      </w:r>
    </w:p>
    <w:p w14:paraId="1C2B6D22" w14:textId="49067CA7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E90191" w14:textId="5D499B1C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Take a few minutes to think about who you trust, and why. Use the table below to list out three people that you trust and three you think trust you</w:t>
      </w:r>
    </w:p>
    <w:p w14:paraId="13CF5325" w14:textId="77777777" w:rsidR="002F186C" w:rsidRPr="002F186C" w:rsidRDefault="002F186C" w:rsidP="002F1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2983"/>
        <w:gridCol w:w="4161"/>
      </w:tblGrid>
      <w:tr w:rsidR="002F186C" w:rsidRPr="002F186C" w14:paraId="6B2E3D5F" w14:textId="77777777" w:rsidTr="002F186C">
        <w:trPr>
          <w:trHeight w:val="570"/>
        </w:trPr>
        <w:tc>
          <w:tcPr>
            <w:tcW w:w="3630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5B9BD5"/>
            <w:hideMark/>
          </w:tcPr>
          <w:p w14:paraId="6374DBFD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Category​</w:t>
            </w:r>
            <w:r w:rsidRPr="002F186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5B9BD5"/>
            <w:hideMark/>
          </w:tcPr>
          <w:p w14:paraId="15287272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Name​/Description</w:t>
            </w:r>
            <w:r w:rsidRPr="002F186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5B9BD5"/>
            <w:hideMark/>
          </w:tcPr>
          <w:p w14:paraId="4BBB4AB7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Reasons​</w:t>
            </w:r>
            <w:r w:rsidRPr="002F186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​</w:t>
            </w:r>
          </w:p>
        </w:tc>
      </w:tr>
      <w:tr w:rsidR="002F186C" w:rsidRPr="002F186C" w14:paraId="4B4F0839" w14:textId="77777777" w:rsidTr="002F186C">
        <w:trPr>
          <w:trHeight w:val="570"/>
        </w:trPr>
        <w:tc>
          <w:tcPr>
            <w:tcW w:w="3630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vAlign w:val="center"/>
            <w:hideMark/>
          </w:tcPr>
          <w:p w14:paraId="67F55F1E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Example 1 (Personal)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4B4EFA9C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​Mom/Dad​</w:t>
            </w:r>
          </w:p>
        </w:tc>
        <w:tc>
          <w:tcPr>
            <w:tcW w:w="8355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2FF0FE0D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Literally kept me alive. Has always showed up for me when I needed her.​</w:t>
            </w:r>
          </w:p>
        </w:tc>
      </w:tr>
      <w:tr w:rsidR="002F186C" w:rsidRPr="002F186C" w14:paraId="73A64D56" w14:textId="77777777" w:rsidTr="002F186C">
        <w:trPr>
          <w:trHeight w:val="570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31FB41D5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Example 2 (Professional)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0F195B07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​Jane Doe / Old Boss​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5AC5DC6E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​Had my back early in my career. Took ownership of my mistake and helped me correct it moving forward.​</w:t>
            </w:r>
          </w:p>
        </w:tc>
      </w:tr>
      <w:tr w:rsidR="002F186C" w:rsidRPr="002F186C" w14:paraId="446B10E3" w14:textId="77777777" w:rsidTr="002F186C">
        <w:trPr>
          <w:trHeight w:val="780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vAlign w:val="center"/>
            <w:hideMark/>
          </w:tcPr>
          <w:p w14:paraId="4DF1D33A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Person I trust​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514142FE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4FB3EBD4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</w:tr>
      <w:tr w:rsidR="002F186C" w:rsidRPr="002F186C" w14:paraId="4C465B37" w14:textId="77777777" w:rsidTr="002F186C">
        <w:trPr>
          <w:trHeight w:val="780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A73AB61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Person I trust​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22829D0E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07CFDC62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</w:tr>
      <w:tr w:rsidR="002F186C" w:rsidRPr="002F186C" w14:paraId="2DD433CE" w14:textId="77777777" w:rsidTr="002F186C">
        <w:trPr>
          <w:trHeight w:val="795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vAlign w:val="center"/>
            <w:hideMark/>
          </w:tcPr>
          <w:p w14:paraId="42262EFD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Person I trust​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4DE569DD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751B27D6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</w:tr>
      <w:tr w:rsidR="002F186C" w:rsidRPr="002F186C" w14:paraId="11051B75" w14:textId="77777777" w:rsidTr="002F186C">
        <w:trPr>
          <w:trHeight w:val="825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0D43170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Person who trusts me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27797A18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A4DAD7A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​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</w:tr>
      <w:tr w:rsidR="002F186C" w:rsidRPr="002F186C" w14:paraId="0776129E" w14:textId="77777777" w:rsidTr="002F186C">
        <w:trPr>
          <w:trHeight w:val="825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vAlign w:val="center"/>
            <w:hideMark/>
          </w:tcPr>
          <w:p w14:paraId="0BFB0DFB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Person who trusts me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39540BAF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7E7E7"/>
            <w:hideMark/>
          </w:tcPr>
          <w:p w14:paraId="68510693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</w:tr>
      <w:tr w:rsidR="002F186C" w:rsidRPr="002F186C" w14:paraId="38DE8DEC" w14:textId="77777777" w:rsidTr="002F186C">
        <w:trPr>
          <w:trHeight w:val="960"/>
        </w:trPr>
        <w:tc>
          <w:tcPr>
            <w:tcW w:w="3630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7B4E960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position w:val="1"/>
                <w:sz w:val="20"/>
                <w:szCs w:val="20"/>
              </w:rPr>
              <w:t>Person who trusts me</w:t>
            </w: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5535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FFFFFF"/>
            <w:hideMark/>
          </w:tcPr>
          <w:p w14:paraId="5269E7A2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355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FFFFFF"/>
            <w:hideMark/>
          </w:tcPr>
          <w:p w14:paraId="43E810F0" w14:textId="77777777" w:rsidR="002F186C" w:rsidRPr="002F186C" w:rsidRDefault="002F186C" w:rsidP="002F18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8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​</w:t>
            </w:r>
          </w:p>
        </w:tc>
      </w:tr>
    </w:tbl>
    <w:p w14:paraId="7D663A22" w14:textId="0D3D04A1" w:rsidR="002F186C" w:rsidRDefault="002F186C">
      <w:pPr>
        <w:rPr>
          <w:sz w:val="20"/>
          <w:szCs w:val="20"/>
        </w:rPr>
      </w:pPr>
    </w:p>
    <w:p w14:paraId="78E73F32" w14:textId="77777777" w:rsidR="002F186C" w:rsidRDefault="002F18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E04850" w14:textId="4C140345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Reflection Exercise: </w:t>
      </w:r>
      <w:r>
        <w:rPr>
          <w:rFonts w:ascii="Times New Roman" w:eastAsia="Times New Roman" w:hAnsi="Times New Roman" w:cs="Times New Roman"/>
          <w:sz w:val="24"/>
          <w:szCs w:val="24"/>
        </w:rPr>
        <w:t>What is trust, to you?</w:t>
      </w:r>
    </w:p>
    <w:p w14:paraId="36CE553E" w14:textId="24A909EF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EEA92" w14:textId="77777777" w:rsidR="002F186C" w:rsidRP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BD413A" w14:textId="17E93BA0" w:rsidR="002F186C" w:rsidRDefault="002F18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3540" wp14:editId="3F77B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8100" cy="22225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22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C1FD2" w14:textId="77777777" w:rsidR="002F186C" w:rsidRDefault="002F186C" w:rsidP="002F186C">
                            <w:r>
                              <w:t>What characteristics do the people you trust have in common?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13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503pt;height:1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" fillcolor="#4472c4 [3204]" strokecolor="#1f3763 [1604]" strokeweight="1pt">
                <v:textbox>
                  <w:txbxContent>
                    <w:p w14:paraId="217C1FD2" w14:textId="77777777" w:rsidR="002F186C" w:rsidRDefault="002F186C" w:rsidP="002F186C">
                      <w:r>
                        <w:t>What characteristics do the people you trust have in common?</w:t>
                      </w:r>
                    </w:p>
                  </w:txbxContent>
                </v:textbox>
              </v:shape>
            </w:pict>
          </mc:Fallback>
        </mc:AlternateContent>
      </w:r>
    </w:p>
    <w:p w14:paraId="0961EFE6" w14:textId="5BAC08D6" w:rsidR="002F186C" w:rsidRDefault="002F18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71659" wp14:editId="6FED0113">
                <wp:simplePos x="0" y="0"/>
                <wp:positionH relativeFrom="column">
                  <wp:posOffset>0</wp:posOffset>
                </wp:positionH>
                <wp:positionV relativeFrom="paragraph">
                  <wp:posOffset>2274570</wp:posOffset>
                </wp:positionV>
                <wp:extent cx="6388100" cy="22225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22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AF0C" w14:textId="11A246EE" w:rsidR="002F186C" w:rsidRDefault="002F186C">
                            <w:r>
                              <w:t>What actions do you take that help others trust you? What actions do you take to maintain trust?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1659" id="Text Box 1" o:spid="_x0000_s1027" type="#_x0000_t202" style="position:absolute;margin-left:0;margin-top:179.1pt;width:503pt;height:1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771AF0C" w14:textId="11A246EE" w:rsidR="002F186C" w:rsidRDefault="002F186C">
                      <w:r>
                        <w:t>What actions do you take that help others trust you? What actions do you take to maintain trust?</w:t>
                      </w:r>
                    </w:p>
                  </w:txbxContent>
                </v:textbox>
              </v:shape>
            </w:pict>
          </mc:Fallback>
        </mc:AlternateContent>
      </w:r>
    </w:p>
    <w:p w14:paraId="71DBD706" w14:textId="77777777" w:rsidR="002F186C" w:rsidRDefault="002F18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E647A4" w14:textId="0C4D0135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6C">
        <w:rPr>
          <w:rFonts w:ascii="Times New Roman" w:eastAsia="Times New Roman" w:hAnsi="Times New Roman" w:cs="Times New Roman"/>
          <w:sz w:val="24"/>
          <w:szCs w:val="24"/>
        </w:rPr>
        <w:t xml:space="preserve">Reflection Exercise: </w:t>
      </w:r>
      <w:r>
        <w:rPr>
          <w:rFonts w:ascii="Times New Roman" w:eastAsia="Times New Roman" w:hAnsi="Times New Roman" w:cs="Times New Roman"/>
          <w:sz w:val="24"/>
          <w:szCs w:val="24"/>
        </w:rPr>
        <w:t>How can trust be lost?</w:t>
      </w:r>
    </w:p>
    <w:p w14:paraId="2C5748E7" w14:textId="77777777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49618" w14:textId="77777777" w:rsidR="002F186C" w:rsidRP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ED7D4" w14:textId="77777777" w:rsidR="002F186C" w:rsidRDefault="002F186C" w:rsidP="002F18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5803B" wp14:editId="332543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8100" cy="22225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22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506DB" w14:textId="3325857D" w:rsidR="002F186C" w:rsidRDefault="002F186C" w:rsidP="002F186C">
                            <w:r>
                              <w:t>Think of a time when you had built trust with someone, and it was lost or damaged. Conversely, was there a time when someone trusted you, but your actions led to damaged trust? What happened that caused trust to be lost in this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803B" id="Text Box 3" o:spid="_x0000_s1028" type="#_x0000_t202" style="position:absolute;margin-left:0;margin-top:-.05pt;width:503pt;height:1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" fillcolor="#4472c4 [3204]" strokecolor="#1f3763 [1604]" strokeweight="1pt">
                <v:textbox>
                  <w:txbxContent>
                    <w:p w14:paraId="19D506DB" w14:textId="3325857D" w:rsidR="002F186C" w:rsidRDefault="002F186C" w:rsidP="002F186C">
                      <w:r>
                        <w:t>Think of a time when you had built trust with someone, and it was lost or damaged. Conversely, was there a time when someone trusted you, but your actions led to damaged trust? What happened that caused trust to be lost in this situation?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31BADA4D" w14:textId="77777777" w:rsidR="002F186C" w:rsidRPr="002F186C" w:rsidRDefault="002F186C" w:rsidP="002F18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A9CAD" wp14:editId="41796E44">
                <wp:simplePos x="0" y="0"/>
                <wp:positionH relativeFrom="column">
                  <wp:posOffset>0</wp:posOffset>
                </wp:positionH>
                <wp:positionV relativeFrom="paragraph">
                  <wp:posOffset>2274570</wp:posOffset>
                </wp:positionV>
                <wp:extent cx="6388100" cy="22225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22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2ED6" w14:textId="0D58AF76" w:rsidR="002F186C" w:rsidRDefault="00AA61E9" w:rsidP="002F186C">
                            <w:r>
                              <w:t xml:space="preserve">Hindsight in any situation helps us learn and improve. </w:t>
                            </w:r>
                            <w:r>
                              <w:t xml:space="preserve">Is there something the person (or you) could have done better or avoided to not lose your (their) </w:t>
                            </w:r>
                            <w:r>
                              <w:t>trust?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9CAD" id="Text Box 4" o:spid="_x0000_s1029" type="#_x0000_t202" style="position:absolute;margin-left:0;margin-top:179.1pt;width:503pt;height:1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44A2ED6" w14:textId="0D58AF76" w:rsidR="002F186C" w:rsidRDefault="00AA61E9" w:rsidP="002F186C">
                      <w:r>
                        <w:t xml:space="preserve">Hindsight in any situation helps us learn and improve. </w:t>
                      </w:r>
                      <w:r>
                        <w:t xml:space="preserve">Is there something the person (or you) could have done better or avoided to not lose your (their) </w:t>
                      </w:r>
                      <w:r>
                        <w:t>trust?</w:t>
                      </w:r>
                    </w:p>
                  </w:txbxContent>
                </v:textbox>
              </v:shape>
            </w:pict>
          </mc:Fallback>
        </mc:AlternateContent>
      </w:r>
    </w:p>
    <w:p w14:paraId="096DFDBE" w14:textId="77777777" w:rsidR="00EF29BA" w:rsidRPr="002F186C" w:rsidRDefault="00EF29BA">
      <w:pPr>
        <w:rPr>
          <w:sz w:val="20"/>
          <w:szCs w:val="20"/>
        </w:rPr>
      </w:pPr>
    </w:p>
    <w:sectPr w:rsidR="00EF29BA" w:rsidRPr="002F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C"/>
    <w:rsid w:val="0025058F"/>
    <w:rsid w:val="002F186C"/>
    <w:rsid w:val="004D1F9F"/>
    <w:rsid w:val="005A2FAE"/>
    <w:rsid w:val="00706846"/>
    <w:rsid w:val="00714E7E"/>
    <w:rsid w:val="00802672"/>
    <w:rsid w:val="00842EF0"/>
    <w:rsid w:val="009B6B71"/>
    <w:rsid w:val="00A87D89"/>
    <w:rsid w:val="00AA61E9"/>
    <w:rsid w:val="00BD062F"/>
    <w:rsid w:val="00D5227F"/>
    <w:rsid w:val="00E3001C"/>
    <w:rsid w:val="00E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F3C7"/>
  <w15:chartTrackingRefBased/>
  <w15:docId w15:val="{B5880747-4F9B-40C3-8DD6-4F489AB1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186C"/>
  </w:style>
  <w:style w:type="character" w:customStyle="1" w:styleId="eop">
    <w:name w:val="eop"/>
    <w:basedOn w:val="DefaultParagraphFont"/>
    <w:rsid w:val="002F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and Woodman,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Gockowski</dc:creator>
  <cp:keywords/>
  <dc:description/>
  <cp:lastModifiedBy>Mark Gockowski</cp:lastModifiedBy>
  <cp:revision>1</cp:revision>
  <dcterms:created xsi:type="dcterms:W3CDTF">2022-08-24T18:11:00Z</dcterms:created>
  <dcterms:modified xsi:type="dcterms:W3CDTF">2022-08-24T18:17:00Z</dcterms:modified>
</cp:coreProperties>
</file>